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1701" w14:textId="2E49F8E6" w:rsidR="00C604D2" w:rsidRDefault="00C604D2" w:rsidP="00571189">
      <w:pPr>
        <w:pStyle w:val="BodyText2"/>
        <w:spacing w:line="360" w:lineRule="auto"/>
        <w:jc w:val="center"/>
        <w:rPr>
          <w:rStyle w:val="BodytextCandara"/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Prilog </w:t>
      </w:r>
      <w:proofErr w:type="spellStart"/>
      <w:r>
        <w:rPr>
          <w:rStyle w:val="BodytextCandara"/>
          <w:rFonts w:ascii="Montserrat" w:hAnsi="Montserrat"/>
          <w:b/>
          <w:sz w:val="24"/>
          <w:szCs w:val="24"/>
        </w:rPr>
        <w:t>1.</w:t>
      </w:r>
      <w:r w:rsidR="002B1C7C">
        <w:rPr>
          <w:rStyle w:val="BodytextCandara"/>
          <w:rFonts w:ascii="Montserrat" w:hAnsi="Montserrat"/>
          <w:b/>
          <w:sz w:val="24"/>
          <w:szCs w:val="24"/>
        </w:rPr>
        <w:t>a</w:t>
      </w:r>
      <w:proofErr w:type="spellEnd"/>
    </w:p>
    <w:p w14:paraId="02D392D5" w14:textId="356971F8" w:rsidR="00571189" w:rsidRPr="00571189" w:rsidRDefault="009960EF" w:rsidP="00571189">
      <w:pPr>
        <w:pStyle w:val="BodyText2"/>
        <w:spacing w:line="36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ZAHTJEV I </w:t>
      </w:r>
      <w:r w:rsidR="00571189" w:rsidRPr="00571189">
        <w:rPr>
          <w:rStyle w:val="BodytextCandara"/>
          <w:rFonts w:ascii="Montserrat" w:hAnsi="Montserrat"/>
          <w:b/>
          <w:sz w:val="24"/>
          <w:szCs w:val="24"/>
        </w:rPr>
        <w:t>PROGRAMSKA OSNOVA</w:t>
      </w:r>
      <w:r w:rsidR="007816D8" w:rsidRPr="00571189">
        <w:rPr>
          <w:rStyle w:val="BodytextCandara"/>
          <w:rFonts w:ascii="Montserrat" w:hAnsi="Montserrat"/>
          <w:b/>
          <w:sz w:val="24"/>
          <w:szCs w:val="24"/>
        </w:rPr>
        <w:t xml:space="preserve"> </w:t>
      </w:r>
    </w:p>
    <w:p w14:paraId="04EE6615" w14:textId="58A508EC" w:rsidR="008C7821" w:rsidRPr="00571189" w:rsidRDefault="008C7821" w:rsidP="00C604D2">
      <w:pPr>
        <w:pStyle w:val="BodyText2"/>
        <w:spacing w:line="360" w:lineRule="auto"/>
        <w:jc w:val="center"/>
        <w:rPr>
          <w:rFonts w:ascii="Montserrat" w:hAnsi="Montserrat"/>
          <w:b/>
          <w:bCs/>
          <w:sz w:val="24"/>
          <w:szCs w:val="24"/>
        </w:rPr>
      </w:pPr>
      <w:r w:rsidRPr="008C7821">
        <w:rPr>
          <w:rFonts w:ascii="Montserrat" w:hAnsi="Montserrat"/>
          <w:b/>
          <w:bCs/>
          <w:sz w:val="24"/>
          <w:szCs w:val="24"/>
        </w:rPr>
        <w:t>dopuštenje za</w:t>
      </w:r>
      <w:r w:rsidR="00754FE9">
        <w:rPr>
          <w:rFonts w:ascii="Montserrat" w:hAnsi="Montserrat"/>
          <w:b/>
          <w:bCs/>
          <w:sz w:val="24"/>
          <w:szCs w:val="24"/>
        </w:rPr>
        <w:t xml:space="preserve"> obavljanje medijske djelatnosti pružanja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audio i/ili audiovizualn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medijsk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uslug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na zahtjev</w:t>
      </w: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0574B6" w:rsidRPr="00BE33EB" w14:paraId="3E65BCD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99459" w14:textId="34BCE28A" w:rsidR="000574B6" w:rsidRPr="00B41C95" w:rsidRDefault="00793D3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="00483AEA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E057" w14:textId="1961A2CB" w:rsidR="000574B6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6B64BE" w:rsidRPr="00BE33EB" w14:paraId="18CBE3C3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E0DB" w14:textId="399D48AF" w:rsidR="006B64BE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FF30C" w14:textId="77777777" w:rsidR="006B64BE" w:rsidRPr="00BE33EB" w:rsidRDefault="006B64BE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104A4D" w:rsidRPr="00BE33EB" w14:paraId="47CBB9A4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BA1EC" w14:textId="4CA26E9A" w:rsidR="00104A4D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DBAF" w14:textId="55A4F45E" w:rsidR="00104A4D" w:rsidRDefault="00104A4D" w:rsidP="009F3CFC">
            <w:pP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</w:pPr>
          </w:p>
        </w:tc>
      </w:tr>
      <w:tr w:rsidR="00B3202C" w:rsidRPr="00BE33EB" w14:paraId="67496084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B11A" w14:textId="1723D07C" w:rsidR="00B3202C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0AEF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309D90A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A52A" w14:textId="23D8BDB9" w:rsidR="00B3202C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DD61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D65FF3" w:rsidRPr="00BE33EB" w14:paraId="21F0F94B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4108" w14:textId="622C488D" w:rsidR="00D65FF3" w:rsidRPr="00B91457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CA7DF" w14:textId="77777777" w:rsidR="00D65FF3" w:rsidRPr="00BE33EB" w:rsidRDefault="00D65FF3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05128DC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3C46" w14:textId="09C701AA" w:rsidR="00B3202C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0899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A7375" w:rsidRPr="00BE33EB" w14:paraId="0A7DB3FA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2F35" w14:textId="19705F3E" w:rsidR="000A737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6A465" w14:textId="77777777" w:rsidR="000A7375" w:rsidRPr="00BE33EB" w:rsidRDefault="000A7375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5C25DAA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DF9" w14:textId="55D64DB8" w:rsidR="00B3202C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usluge na zahtjev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4BC4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741B350B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7ABC" w14:textId="34055BE0" w:rsidR="00B3202C" w:rsidRPr="00B41C95" w:rsidRDefault="002B1C7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medijske usluge: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75E2" w14:textId="343FAD3D" w:rsidR="00B3202C" w:rsidRPr="00BE33EB" w:rsidRDefault="002B1C7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Audio/Audiovizualni</w:t>
            </w:r>
          </w:p>
        </w:tc>
      </w:tr>
      <w:tr w:rsidR="00B3202C" w:rsidRPr="00BE33EB" w14:paraId="6E5A1581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ECDF2" w14:textId="5BB4F88A" w:rsidR="00B3202C" w:rsidRPr="00B41C95" w:rsidRDefault="00571189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ACEE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2D6DE2D9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207E1" w14:textId="3DD5CF2F" w:rsidR="00B3202C" w:rsidRPr="00B41C95" w:rsidRDefault="00FC5606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0F03" w14:textId="30D160AA" w:rsidR="00B3202C" w:rsidRPr="00BE33EB" w:rsidRDefault="00785AEE" w:rsidP="00785AEE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B3202C" w:rsidRPr="00BE33EB" w14:paraId="1EAAD035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7835" w14:textId="3616FD89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hrvatskih </w:t>
            </w:r>
            <w:r w:rsidR="00AC4A6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audio/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 djela</w:t>
            </w:r>
            <w:r w:rsidR="00C92C2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47F9" w14:textId="77777777" w:rsidR="00B3202C" w:rsidRPr="00BE33EB" w:rsidRDefault="00B3202C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CC22B5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F1C8" w14:textId="3C3D0152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europskih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498A" w14:textId="0973EB87" w:rsidR="00BE33EB" w:rsidRPr="00BE33EB" w:rsidRDefault="00BE33EB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C2F78E7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457F" w14:textId="5886326B" w:rsidR="00F3114E" w:rsidRPr="00B41C95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BDCBA" w14:textId="3630EDEC" w:rsidR="00F3114E" w:rsidRPr="00BE33EB" w:rsidRDefault="00F3114E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85AEE" w:rsidRPr="00BE33EB" w14:paraId="1E8423D3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72435" w14:textId="25E25117" w:rsidR="00785AEE" w:rsidRPr="00F3114E" w:rsidRDefault="00785AE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10161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4E4A3" w14:textId="353E8D22" w:rsidR="00785AEE" w:rsidRDefault="00785AEE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</w:tbl>
    <w:p w14:paraId="22E409AA" w14:textId="7BB71409" w:rsidR="008C7821" w:rsidRDefault="008C7821" w:rsidP="00B3202C">
      <w:pPr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052"/>
      </w:tblGrid>
      <w:tr w:rsidR="00AE4993" w14:paraId="3BA39222" w14:textId="77777777" w:rsidTr="00AE4993">
        <w:trPr>
          <w:trHeight w:val="3488"/>
        </w:trPr>
        <w:tc>
          <w:tcPr>
            <w:tcW w:w="10052" w:type="dxa"/>
          </w:tcPr>
          <w:p w14:paraId="5E674A8B" w14:textId="0456B6F5" w:rsidR="00AE4993" w:rsidRPr="00B90AE2" w:rsidRDefault="00AE4993" w:rsidP="00B3202C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B90AE2">
              <w:rPr>
                <w:rFonts w:ascii="Montserrat" w:hAnsi="Montserrat"/>
                <w:b/>
                <w:bCs/>
                <w:sz w:val="20"/>
                <w:szCs w:val="20"/>
              </w:rPr>
              <w:t>Opis programske osnove:</w:t>
            </w:r>
          </w:p>
        </w:tc>
      </w:tr>
    </w:tbl>
    <w:p w14:paraId="6DA72836" w14:textId="77777777" w:rsid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ABE5BC7" w14:textId="77777777" w:rsid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3DF3AAE" w14:textId="77777777" w:rsidR="00F51ACC" w:rsidRDefault="00F51ACC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9932BAC" w14:textId="2B35392D" w:rsidR="00104A4D" w:rsidRP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4DFF41DF" w14:textId="77777777" w:rsidR="00104A4D" w:rsidRPr="00104A4D" w:rsidRDefault="00104A4D" w:rsidP="00104A4D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548EE06D" w14:textId="77777777" w:rsidR="00104A4D" w:rsidRPr="00104A4D" w:rsidRDefault="00104A4D" w:rsidP="00104A4D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03368957" w14:textId="2F76E569" w:rsidR="00AE4993" w:rsidRDefault="00104A4D" w:rsidP="00104A4D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7F4BC9FA" w14:textId="6D6FA0F9" w:rsidR="00104A4D" w:rsidRDefault="00104A4D" w:rsidP="00104A4D">
      <w:pPr>
        <w:ind w:left="7080"/>
        <w:rPr>
          <w:rFonts w:ascii="Montserrat" w:hAnsi="Montserrat"/>
          <w:sz w:val="20"/>
          <w:szCs w:val="20"/>
        </w:rPr>
      </w:pPr>
    </w:p>
    <w:p w14:paraId="6E7F50F6" w14:textId="2551EBC6" w:rsidR="00104A4D" w:rsidRDefault="00104A4D" w:rsidP="00104A4D">
      <w:pPr>
        <w:ind w:left="7080"/>
        <w:rPr>
          <w:rFonts w:ascii="Montserrat" w:hAnsi="Montserrat"/>
          <w:sz w:val="20"/>
          <w:szCs w:val="20"/>
        </w:rPr>
      </w:pPr>
    </w:p>
    <w:p w14:paraId="7AD8BEFD" w14:textId="77777777" w:rsidR="00104A4D" w:rsidRDefault="00104A4D" w:rsidP="00104A4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43C5710B" w14:textId="77777777" w:rsidR="00104A4D" w:rsidRDefault="00104A4D" w:rsidP="00104A4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7339D293" w14:textId="6823E2EC" w:rsidR="00104A4D" w:rsidRPr="00104A4D" w:rsidRDefault="00104A4D" w:rsidP="00104A4D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0C504326" w14:textId="00F197CD" w:rsidR="00104A4D" w:rsidRPr="00104A4D" w:rsidRDefault="00104A4D" w:rsidP="00104A4D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Izvadak iz</w:t>
      </w:r>
      <w:r>
        <w:rPr>
          <w:rFonts w:ascii="Montserrat" w:hAnsi="Montserrat"/>
          <w:iCs/>
          <w:sz w:val="18"/>
          <w:szCs w:val="18"/>
        </w:rPr>
        <w:t xml:space="preserve"> sudskog ili drugog</w:t>
      </w:r>
      <w:r w:rsidRPr="00104A4D">
        <w:rPr>
          <w:rFonts w:ascii="Montserrat" w:hAnsi="Montserrat"/>
          <w:iCs/>
          <w:sz w:val="18"/>
          <w:szCs w:val="18"/>
        </w:rPr>
        <w:t xml:space="preserve"> odgovarajućeg registra</w:t>
      </w:r>
      <w:r>
        <w:rPr>
          <w:rFonts w:ascii="Montserrat" w:hAnsi="Montserrat"/>
          <w:iCs/>
          <w:sz w:val="18"/>
          <w:szCs w:val="18"/>
        </w:rPr>
        <w:t xml:space="preserve"> u Republici Hrvatskoj</w:t>
      </w:r>
    </w:p>
    <w:p w14:paraId="13B8F96B" w14:textId="0029F932" w:rsidR="00104A4D" w:rsidRPr="00104A4D" w:rsidRDefault="00104A4D" w:rsidP="00104A4D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3A45486D" w14:textId="77777777" w:rsidR="00104A4D" w:rsidRPr="00104A4D" w:rsidRDefault="00104A4D" w:rsidP="00104A4D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s podacima o vlasničkoj strukturi i postotcima u udjelu vlasništva</w:t>
      </w:r>
    </w:p>
    <w:p w14:paraId="0EF84D2D" w14:textId="77777777" w:rsidR="00104A4D" w:rsidRPr="00104A4D" w:rsidRDefault="00104A4D" w:rsidP="00104A4D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66B56713" w14:textId="77777777" w:rsidR="00104A4D" w:rsidRPr="00104A4D" w:rsidRDefault="00104A4D" w:rsidP="00104A4D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52CECEE4" w14:textId="77777777" w:rsidR="00104A4D" w:rsidRPr="00104A4D" w:rsidRDefault="00104A4D" w:rsidP="00104A4D">
      <w:pPr>
        <w:ind w:right="2494"/>
        <w:rPr>
          <w:rFonts w:ascii="Montserrat" w:hAnsi="Montserrat"/>
          <w:sz w:val="20"/>
          <w:szCs w:val="20"/>
        </w:rPr>
      </w:pPr>
    </w:p>
    <w:sectPr w:rsidR="00104A4D" w:rsidRPr="00104A4D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BB411" w14:textId="77777777" w:rsidR="00250A9D" w:rsidRDefault="00250A9D" w:rsidP="000A2DE8">
      <w:pPr>
        <w:spacing w:after="0" w:line="240" w:lineRule="auto"/>
      </w:pPr>
      <w:r>
        <w:separator/>
      </w:r>
    </w:p>
  </w:endnote>
  <w:endnote w:type="continuationSeparator" w:id="0">
    <w:p w14:paraId="2D0D4C7F" w14:textId="77777777" w:rsidR="00250A9D" w:rsidRDefault="00250A9D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263A" w14:textId="77777777" w:rsidR="000A2DE8" w:rsidRDefault="000A2DE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2A0C" w14:textId="77777777" w:rsidR="00250A9D" w:rsidRDefault="00250A9D" w:rsidP="000A2DE8">
      <w:pPr>
        <w:spacing w:after="0" w:line="240" w:lineRule="auto"/>
      </w:pPr>
      <w:r>
        <w:separator/>
      </w:r>
    </w:p>
  </w:footnote>
  <w:footnote w:type="continuationSeparator" w:id="0">
    <w:p w14:paraId="014FEDDA" w14:textId="77777777" w:rsidR="00250A9D" w:rsidRDefault="00250A9D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2ED" w14:textId="6894AE03" w:rsidR="000A2DE8" w:rsidRDefault="00F51ACC">
    <w:pPr>
      <w:pStyle w:val="Header"/>
    </w:pPr>
    <w:r>
      <w:rPr>
        <w:noProof/>
        <w:lang w:val="en-GB" w:eastAsia="en-GB"/>
      </w:rPr>
      <w:drawing>
        <wp:inline distT="0" distB="0" distL="0" distR="0" wp14:anchorId="2AE49523" wp14:editId="5A123E7D">
          <wp:extent cx="2152650" cy="1076325"/>
          <wp:effectExtent l="0" t="0" r="0" b="0"/>
          <wp:docPr id="15120515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051584" name="Picture 15120515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892" cy="1076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140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78AFDB5C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226"/>
    <w:multiLevelType w:val="hybridMultilevel"/>
    <w:tmpl w:val="136EB856"/>
    <w:lvl w:ilvl="0" w:tplc="041A0017">
      <w:start w:val="1"/>
      <w:numFmt w:val="lowerLetter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24747228">
    <w:abstractNumId w:val="0"/>
  </w:num>
  <w:num w:numId="2" w16cid:durableId="1244753036">
    <w:abstractNumId w:val="4"/>
  </w:num>
  <w:num w:numId="3" w16cid:durableId="814025906">
    <w:abstractNumId w:val="1"/>
  </w:num>
  <w:num w:numId="4" w16cid:durableId="330451731">
    <w:abstractNumId w:val="2"/>
  </w:num>
  <w:num w:numId="5" w16cid:durableId="423503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DE8"/>
    <w:rsid w:val="00011F8C"/>
    <w:rsid w:val="000205B0"/>
    <w:rsid w:val="00050E9E"/>
    <w:rsid w:val="000574B6"/>
    <w:rsid w:val="00063C42"/>
    <w:rsid w:val="00090690"/>
    <w:rsid w:val="000A2DE8"/>
    <w:rsid w:val="000A7375"/>
    <w:rsid w:val="00104A4D"/>
    <w:rsid w:val="00132A5E"/>
    <w:rsid w:val="001849BC"/>
    <w:rsid w:val="00227F86"/>
    <w:rsid w:val="00232BA4"/>
    <w:rsid w:val="00247D72"/>
    <w:rsid w:val="00250A9D"/>
    <w:rsid w:val="00261557"/>
    <w:rsid w:val="00272D1C"/>
    <w:rsid w:val="002B1C7C"/>
    <w:rsid w:val="002F0C32"/>
    <w:rsid w:val="003077F5"/>
    <w:rsid w:val="0031056C"/>
    <w:rsid w:val="0034041D"/>
    <w:rsid w:val="00351406"/>
    <w:rsid w:val="003A6778"/>
    <w:rsid w:val="003D4E5E"/>
    <w:rsid w:val="00401F34"/>
    <w:rsid w:val="00483AEA"/>
    <w:rsid w:val="00484CF3"/>
    <w:rsid w:val="004861C1"/>
    <w:rsid w:val="004E1843"/>
    <w:rsid w:val="00503B05"/>
    <w:rsid w:val="00526682"/>
    <w:rsid w:val="00545F32"/>
    <w:rsid w:val="00554FCC"/>
    <w:rsid w:val="00571189"/>
    <w:rsid w:val="00577BED"/>
    <w:rsid w:val="005905F5"/>
    <w:rsid w:val="005926F5"/>
    <w:rsid w:val="005C48BA"/>
    <w:rsid w:val="005C6425"/>
    <w:rsid w:val="005D3D7B"/>
    <w:rsid w:val="0065421C"/>
    <w:rsid w:val="00654E9E"/>
    <w:rsid w:val="006775BC"/>
    <w:rsid w:val="006B64BE"/>
    <w:rsid w:val="006F7016"/>
    <w:rsid w:val="00751588"/>
    <w:rsid w:val="00754FE9"/>
    <w:rsid w:val="00764825"/>
    <w:rsid w:val="007816D8"/>
    <w:rsid w:val="00785AEE"/>
    <w:rsid w:val="00793D34"/>
    <w:rsid w:val="007F13ED"/>
    <w:rsid w:val="007F1748"/>
    <w:rsid w:val="00801E94"/>
    <w:rsid w:val="00841DFD"/>
    <w:rsid w:val="00855D9B"/>
    <w:rsid w:val="0089621C"/>
    <w:rsid w:val="00897E03"/>
    <w:rsid w:val="008C1037"/>
    <w:rsid w:val="008C2255"/>
    <w:rsid w:val="008C7821"/>
    <w:rsid w:val="00972969"/>
    <w:rsid w:val="009960EF"/>
    <w:rsid w:val="009B0A99"/>
    <w:rsid w:val="009B510C"/>
    <w:rsid w:val="009D74EF"/>
    <w:rsid w:val="009E5F2C"/>
    <w:rsid w:val="00AC4A65"/>
    <w:rsid w:val="00AD0047"/>
    <w:rsid w:val="00AD695C"/>
    <w:rsid w:val="00AE4993"/>
    <w:rsid w:val="00AE6519"/>
    <w:rsid w:val="00B3202C"/>
    <w:rsid w:val="00B34D74"/>
    <w:rsid w:val="00B41C95"/>
    <w:rsid w:val="00B90AE2"/>
    <w:rsid w:val="00BA04F0"/>
    <w:rsid w:val="00BE33EB"/>
    <w:rsid w:val="00C20F34"/>
    <w:rsid w:val="00C3331B"/>
    <w:rsid w:val="00C604D2"/>
    <w:rsid w:val="00C92C24"/>
    <w:rsid w:val="00CA674D"/>
    <w:rsid w:val="00CA6ACC"/>
    <w:rsid w:val="00CB4891"/>
    <w:rsid w:val="00CD3EEE"/>
    <w:rsid w:val="00CF059A"/>
    <w:rsid w:val="00D005A1"/>
    <w:rsid w:val="00D335BC"/>
    <w:rsid w:val="00D42C1E"/>
    <w:rsid w:val="00D55FE6"/>
    <w:rsid w:val="00D65FF3"/>
    <w:rsid w:val="00DD45FD"/>
    <w:rsid w:val="00E006F2"/>
    <w:rsid w:val="00E05F9A"/>
    <w:rsid w:val="00E72FC1"/>
    <w:rsid w:val="00F14DFF"/>
    <w:rsid w:val="00F3114E"/>
    <w:rsid w:val="00F44D55"/>
    <w:rsid w:val="00F51ACC"/>
    <w:rsid w:val="00FC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AE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C2760-EE89-4F1D-B672-F0F1ADAA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Marija Lalic</cp:lastModifiedBy>
  <cp:revision>4</cp:revision>
  <cp:lastPrinted>2022-09-22T11:44:00Z</cp:lastPrinted>
  <dcterms:created xsi:type="dcterms:W3CDTF">2022-10-13T10:04:00Z</dcterms:created>
  <dcterms:modified xsi:type="dcterms:W3CDTF">2026-10-30T10:56:00Z</dcterms:modified>
</cp:coreProperties>
</file>